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F5AB5" w14:textId="28378192" w:rsidR="00301366" w:rsidRDefault="00301366" w:rsidP="00301366">
      <w:pPr>
        <w:tabs>
          <w:tab w:val="left" w:pos="5387"/>
        </w:tabs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0136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Věc: </w:t>
      </w:r>
      <w:r w:rsidR="00A24CF0">
        <w:rPr>
          <w:rFonts w:ascii="Times New Roman" w:hAnsi="Times New Roman" w:cs="Times New Roman"/>
          <w:b/>
          <w:bCs/>
          <w:sz w:val="24"/>
          <w:szCs w:val="24"/>
          <w:u w:val="single"/>
        </w:rPr>
        <w:t>Poskytnutí součinnost</w:t>
      </w:r>
      <w:r w:rsidR="00866D17">
        <w:rPr>
          <w:rFonts w:ascii="Times New Roman" w:hAnsi="Times New Roman" w:cs="Times New Roman"/>
          <w:b/>
          <w:bCs/>
          <w:sz w:val="24"/>
          <w:szCs w:val="24"/>
          <w:u w:val="single"/>
        </w:rPr>
        <w:t>i</w:t>
      </w:r>
      <w:r w:rsidR="00A24CF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 č.j. </w:t>
      </w:r>
      <w:r w:rsidR="00B60704">
        <w:rPr>
          <w:rFonts w:ascii="Times New Roman" w:hAnsi="Times New Roman" w:cs="Times New Roman"/>
          <w:b/>
          <w:bCs/>
          <w:sz w:val="24"/>
          <w:szCs w:val="24"/>
          <w:u w:val="single"/>
        </w:rPr>
        <w:t>176 EX 00304/24</w:t>
      </w:r>
    </w:p>
    <w:p w14:paraId="1FA7283F" w14:textId="6ABFC05E" w:rsidR="00301366" w:rsidRDefault="00301366" w:rsidP="00301366">
      <w:pPr>
        <w:tabs>
          <w:tab w:val="left" w:pos="5387"/>
        </w:tabs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F14E98C" w14:textId="68162DA2" w:rsidR="00BE5CC9" w:rsidRDefault="00BE5CC9" w:rsidP="00BE5CC9">
      <w:pPr>
        <w:tabs>
          <w:tab w:val="left" w:pos="53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Oznamujeme Vám, že povinný </w:t>
      </w:r>
      <w:r w:rsidR="00D1361B" w:rsidRPr="00D1361B">
        <w:rPr>
          <w:rFonts w:ascii="Times New Roman" w:hAnsi="Times New Roman" w:cs="Times New Roman"/>
          <w:b/>
          <w:bCs/>
          <w:sz w:val="24"/>
          <w:szCs w:val="24"/>
        </w:rPr>
        <w:t>Kotľárová</w:t>
      </w:r>
      <w:r w:rsidR="00D1361B">
        <w:rPr>
          <w:rFonts w:ascii="Times New Roman" w:hAnsi="Times New Roman" w:cs="Times New Roman"/>
          <w:b/>
          <w:bCs/>
          <w:sz w:val="24"/>
          <w:szCs w:val="24"/>
        </w:rPr>
        <w:t xml:space="preserve"> Vojtěška</w:t>
      </w:r>
      <w:r w:rsidR="008C363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701AF9">
        <w:rPr>
          <w:rFonts w:ascii="Times New Roman" w:hAnsi="Times New Roman" w:cs="Times New Roman"/>
          <w:b/>
          <w:bCs/>
          <w:sz w:val="24"/>
          <w:szCs w:val="24"/>
        </w:rPr>
        <w:t>RČ:</w:t>
      </w:r>
      <w:r w:rsidR="00171005" w:rsidRPr="00171005">
        <w:t xml:space="preserve"> </w:t>
      </w:r>
      <w:r w:rsidR="00D1361B" w:rsidRPr="00D1361B">
        <w:rPr>
          <w:rFonts w:ascii="Times New Roman" w:hAnsi="Times New Roman" w:cs="Times New Roman"/>
          <w:b/>
          <w:bCs/>
          <w:sz w:val="24"/>
          <w:szCs w:val="24"/>
        </w:rPr>
        <w:t>935401/2184</w:t>
      </w:r>
      <w:r w:rsidR="008C3631">
        <w:rPr>
          <w:rFonts w:ascii="Times New Roman" w:hAnsi="Times New Roman" w:cs="Times New Roman"/>
          <w:b/>
          <w:bCs/>
          <w:sz w:val="24"/>
          <w:szCs w:val="24"/>
        </w:rPr>
        <w:t xml:space="preserve">, bytem </w:t>
      </w:r>
      <w:r w:rsidR="00D1361B" w:rsidRPr="00D1361B">
        <w:rPr>
          <w:rFonts w:ascii="Times New Roman" w:hAnsi="Times New Roman" w:cs="Times New Roman"/>
          <w:b/>
          <w:bCs/>
          <w:sz w:val="24"/>
          <w:szCs w:val="24"/>
        </w:rPr>
        <w:t>Petra Jilemnického</w:t>
      </w:r>
      <w:r w:rsidR="00D1361B">
        <w:rPr>
          <w:rFonts w:ascii="Times New Roman" w:hAnsi="Times New Roman" w:cs="Times New Roman"/>
          <w:b/>
          <w:bCs/>
          <w:sz w:val="24"/>
          <w:szCs w:val="24"/>
        </w:rPr>
        <w:t xml:space="preserve"> 948</w:t>
      </w:r>
      <w:r w:rsidR="008C363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D1361B">
        <w:rPr>
          <w:rFonts w:ascii="Times New Roman" w:hAnsi="Times New Roman" w:cs="Times New Roman"/>
          <w:b/>
          <w:bCs/>
          <w:sz w:val="24"/>
          <w:szCs w:val="24"/>
        </w:rPr>
        <w:t xml:space="preserve">472 01 </w:t>
      </w:r>
      <w:r w:rsidR="00D1361B" w:rsidRPr="00D1361B">
        <w:rPr>
          <w:rFonts w:ascii="Times New Roman" w:hAnsi="Times New Roman" w:cs="Times New Roman"/>
          <w:b/>
          <w:bCs/>
          <w:sz w:val="24"/>
          <w:szCs w:val="24"/>
        </w:rPr>
        <w:t>Tachov</w:t>
      </w:r>
      <w:r w:rsidR="00BF4CF6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3631">
        <w:rPr>
          <w:rFonts w:ascii="Times New Roman" w:hAnsi="Times New Roman" w:cs="Times New Roman"/>
          <w:sz w:val="24"/>
          <w:szCs w:val="24"/>
        </w:rPr>
        <w:t>pracuje</w:t>
      </w:r>
      <w:r w:rsidR="00865C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ve společnosti Triangl</w:t>
      </w:r>
      <w:r w:rsidR="0073470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Recruitment CZ </w:t>
      </w:r>
      <w:r w:rsidR="008C3631">
        <w:rPr>
          <w:rFonts w:ascii="Times New Roman" w:hAnsi="Times New Roman" w:cs="Times New Roman"/>
          <w:sz w:val="24"/>
          <w:szCs w:val="24"/>
        </w:rPr>
        <w:t xml:space="preserve">od </w:t>
      </w:r>
      <w:r w:rsidR="00171005">
        <w:rPr>
          <w:rFonts w:ascii="Times New Roman" w:hAnsi="Times New Roman" w:cs="Times New Roman"/>
          <w:sz w:val="24"/>
          <w:szCs w:val="24"/>
        </w:rPr>
        <w:t>01.09.2026</w:t>
      </w:r>
    </w:p>
    <w:p w14:paraId="33FEA875" w14:textId="6765989A" w:rsidR="00865C7A" w:rsidRDefault="00A24CF0" w:rsidP="00A24CF0">
      <w:pPr>
        <w:pStyle w:val="Odstavecseseznamem"/>
        <w:numPr>
          <w:ilvl w:val="0"/>
          <w:numId w:val="3"/>
        </w:numPr>
        <w:tabs>
          <w:tab w:val="left" w:pos="53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C7A">
        <w:rPr>
          <w:rFonts w:ascii="Times New Roman" w:hAnsi="Times New Roman" w:cs="Times New Roman"/>
          <w:sz w:val="24"/>
          <w:szCs w:val="24"/>
        </w:rPr>
        <w:t xml:space="preserve">Pracoviště: </w:t>
      </w:r>
      <w:r w:rsidR="00D1361B" w:rsidRPr="00D1361B">
        <w:rPr>
          <w:rFonts w:ascii="Times New Roman" w:hAnsi="Times New Roman" w:cs="Times New Roman"/>
          <w:sz w:val="24"/>
          <w:szCs w:val="24"/>
        </w:rPr>
        <w:t>National Pen</w:t>
      </w:r>
    </w:p>
    <w:p w14:paraId="30BF14E6" w14:textId="4AD3D4D7" w:rsidR="00B6636A" w:rsidRPr="00865C7A" w:rsidRDefault="00EB352F" w:rsidP="00A24CF0">
      <w:pPr>
        <w:pStyle w:val="Odstavecseseznamem"/>
        <w:numPr>
          <w:ilvl w:val="0"/>
          <w:numId w:val="3"/>
        </w:numPr>
        <w:tabs>
          <w:tab w:val="left" w:pos="53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C7A">
        <w:rPr>
          <w:rFonts w:ascii="Times New Roman" w:hAnsi="Times New Roman" w:cs="Times New Roman"/>
          <w:sz w:val="24"/>
          <w:szCs w:val="24"/>
        </w:rPr>
        <w:t>Email</w:t>
      </w:r>
      <w:r w:rsidR="00701AF9">
        <w:rPr>
          <w:rFonts w:ascii="Times New Roman" w:hAnsi="Times New Roman" w:cs="Times New Roman"/>
          <w:sz w:val="24"/>
          <w:szCs w:val="24"/>
        </w:rPr>
        <w:t>:</w:t>
      </w:r>
      <w:r w:rsidRPr="00865C7A">
        <w:rPr>
          <w:rFonts w:ascii="Times New Roman" w:hAnsi="Times New Roman" w:cs="Times New Roman"/>
          <w:sz w:val="24"/>
          <w:szCs w:val="24"/>
        </w:rPr>
        <w:t xml:space="preserve"> </w:t>
      </w:r>
      <w:r w:rsidR="00D1361B" w:rsidRPr="00D1361B">
        <w:rPr>
          <w:rFonts w:ascii="Times New Roman" w:hAnsi="Times New Roman" w:cs="Times New Roman"/>
          <w:sz w:val="24"/>
          <w:szCs w:val="24"/>
        </w:rPr>
        <w:t>barakotlarova3@gmail.com</w:t>
      </w:r>
    </w:p>
    <w:p w14:paraId="3338FB52" w14:textId="6E50CB8B" w:rsidR="006F3C16" w:rsidRDefault="00A24CF0" w:rsidP="00A24CF0">
      <w:pPr>
        <w:pStyle w:val="Odstavecseseznamem"/>
        <w:numPr>
          <w:ilvl w:val="0"/>
          <w:numId w:val="3"/>
        </w:numPr>
        <w:tabs>
          <w:tab w:val="left" w:pos="53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C16">
        <w:rPr>
          <w:rFonts w:ascii="Times New Roman" w:hAnsi="Times New Roman" w:cs="Times New Roman"/>
          <w:sz w:val="24"/>
          <w:szCs w:val="24"/>
        </w:rPr>
        <w:t>Mzda je vyplácena</w:t>
      </w:r>
      <w:r w:rsidR="00D1361B">
        <w:rPr>
          <w:rFonts w:ascii="Times New Roman" w:hAnsi="Times New Roman" w:cs="Times New Roman"/>
          <w:sz w:val="24"/>
          <w:szCs w:val="24"/>
        </w:rPr>
        <w:t xml:space="preserve"> na BÚ: </w:t>
      </w:r>
      <w:r w:rsidR="00D1361B" w:rsidRPr="00D1361B">
        <w:rPr>
          <w:rFonts w:ascii="Times New Roman" w:hAnsi="Times New Roman" w:cs="Times New Roman"/>
          <w:sz w:val="24"/>
          <w:szCs w:val="24"/>
        </w:rPr>
        <w:t>Československá obchodní banka, a.s.</w:t>
      </w:r>
    </w:p>
    <w:p w14:paraId="0D1A4E98" w14:textId="0BCA4B51" w:rsidR="00A24CF0" w:rsidRPr="006F3C16" w:rsidRDefault="00A24CF0" w:rsidP="00A24CF0">
      <w:pPr>
        <w:pStyle w:val="Odstavecseseznamem"/>
        <w:numPr>
          <w:ilvl w:val="0"/>
          <w:numId w:val="3"/>
        </w:numPr>
        <w:tabs>
          <w:tab w:val="left" w:pos="53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C16">
        <w:rPr>
          <w:rFonts w:ascii="Times New Roman" w:hAnsi="Times New Roman" w:cs="Times New Roman"/>
          <w:sz w:val="24"/>
          <w:szCs w:val="24"/>
        </w:rPr>
        <w:t xml:space="preserve">Povinný uvedl </w:t>
      </w:r>
      <w:r w:rsidR="006F71D9">
        <w:rPr>
          <w:rFonts w:ascii="Times New Roman" w:hAnsi="Times New Roman" w:cs="Times New Roman"/>
          <w:sz w:val="24"/>
          <w:szCs w:val="24"/>
        </w:rPr>
        <w:t>0</w:t>
      </w:r>
      <w:r w:rsidR="0073470F" w:rsidRPr="006F3C16">
        <w:rPr>
          <w:rFonts w:ascii="Times New Roman" w:hAnsi="Times New Roman" w:cs="Times New Roman"/>
          <w:sz w:val="24"/>
          <w:szCs w:val="24"/>
        </w:rPr>
        <w:t xml:space="preserve"> </w:t>
      </w:r>
      <w:r w:rsidRPr="006F3C16">
        <w:rPr>
          <w:rFonts w:ascii="Times New Roman" w:hAnsi="Times New Roman" w:cs="Times New Roman"/>
          <w:sz w:val="24"/>
          <w:szCs w:val="24"/>
        </w:rPr>
        <w:t>vyživovan</w:t>
      </w:r>
      <w:r w:rsidR="006F71D9">
        <w:rPr>
          <w:rFonts w:ascii="Times New Roman" w:hAnsi="Times New Roman" w:cs="Times New Roman"/>
          <w:sz w:val="24"/>
          <w:szCs w:val="24"/>
        </w:rPr>
        <w:t xml:space="preserve">ých </w:t>
      </w:r>
      <w:r w:rsidRPr="006F3C16">
        <w:rPr>
          <w:rFonts w:ascii="Times New Roman" w:hAnsi="Times New Roman" w:cs="Times New Roman"/>
          <w:sz w:val="24"/>
          <w:szCs w:val="24"/>
        </w:rPr>
        <w:t>osob</w:t>
      </w:r>
    </w:p>
    <w:p w14:paraId="38C3216B" w14:textId="437229B6" w:rsidR="00A24CF0" w:rsidRDefault="00171005" w:rsidP="00A24CF0">
      <w:pPr>
        <w:pStyle w:val="Odstavecseseznamem"/>
        <w:numPr>
          <w:ilvl w:val="0"/>
          <w:numId w:val="3"/>
        </w:numPr>
        <w:tabs>
          <w:tab w:val="left" w:pos="53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A24CF0">
        <w:rPr>
          <w:rFonts w:ascii="Times New Roman" w:hAnsi="Times New Roman" w:cs="Times New Roman"/>
          <w:sz w:val="24"/>
          <w:szCs w:val="24"/>
        </w:rPr>
        <w:t>zdový list</w:t>
      </w:r>
      <w:r w:rsidR="006209B3">
        <w:rPr>
          <w:rFonts w:ascii="Times New Roman" w:hAnsi="Times New Roman" w:cs="Times New Roman"/>
          <w:sz w:val="24"/>
          <w:szCs w:val="24"/>
        </w:rPr>
        <w:t xml:space="preserve"> a seznam exekucí</w:t>
      </w:r>
      <w:r w:rsidR="00A24CF0">
        <w:rPr>
          <w:rFonts w:ascii="Times New Roman" w:hAnsi="Times New Roman" w:cs="Times New Roman"/>
          <w:sz w:val="24"/>
          <w:szCs w:val="24"/>
        </w:rPr>
        <w:t xml:space="preserve"> zasílám v</w:t>
      </w:r>
      <w:r>
        <w:rPr>
          <w:rFonts w:ascii="Times New Roman" w:hAnsi="Times New Roman" w:cs="Times New Roman"/>
          <w:sz w:val="24"/>
          <w:szCs w:val="24"/>
        </w:rPr>
        <w:t> </w:t>
      </w:r>
      <w:r w:rsidR="00A24CF0">
        <w:rPr>
          <w:rFonts w:ascii="Times New Roman" w:hAnsi="Times New Roman" w:cs="Times New Roman"/>
          <w:sz w:val="24"/>
          <w:szCs w:val="24"/>
        </w:rPr>
        <w:t>příloze</w:t>
      </w:r>
    </w:p>
    <w:p w14:paraId="7F836C73" w14:textId="77777777" w:rsidR="00701AF9" w:rsidRDefault="00701AF9" w:rsidP="005500BC">
      <w:pPr>
        <w:tabs>
          <w:tab w:val="left" w:pos="53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50670B" w14:textId="766443A1" w:rsidR="00BE5CC9" w:rsidRPr="005500BC" w:rsidRDefault="00BE5CC9" w:rsidP="005500BC">
      <w:pPr>
        <w:tabs>
          <w:tab w:val="left" w:pos="53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0BC">
        <w:rPr>
          <w:rFonts w:ascii="Times New Roman" w:hAnsi="Times New Roman" w:cs="Times New Roman"/>
          <w:sz w:val="24"/>
          <w:szCs w:val="24"/>
        </w:rPr>
        <w:t>Jiné skutečnosti o povinném nám nejsou známy.</w:t>
      </w:r>
    </w:p>
    <w:p w14:paraId="37ED42A4" w14:textId="77777777" w:rsidR="00BE5CC9" w:rsidRPr="000A170A" w:rsidRDefault="00BE5CC9" w:rsidP="00BE5CC9">
      <w:pPr>
        <w:tabs>
          <w:tab w:val="left" w:pos="53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22719C" w14:textId="7B2DCA1D" w:rsidR="00BE5CC9" w:rsidRDefault="00BE5CC9" w:rsidP="00BE5CC9">
      <w:pPr>
        <w:tabs>
          <w:tab w:val="left" w:pos="538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Plzni dne </w:t>
      </w:r>
      <w:r w:rsidR="006209B3">
        <w:rPr>
          <w:rFonts w:ascii="Times New Roman" w:hAnsi="Times New Roman" w:cs="Times New Roman"/>
          <w:sz w:val="24"/>
          <w:szCs w:val="24"/>
        </w:rPr>
        <w:t>12</w:t>
      </w:r>
      <w:r w:rsidR="0086664F">
        <w:rPr>
          <w:rFonts w:ascii="Times New Roman" w:hAnsi="Times New Roman" w:cs="Times New Roman"/>
          <w:sz w:val="24"/>
          <w:szCs w:val="24"/>
        </w:rPr>
        <w:t>.09.2026</w:t>
      </w:r>
    </w:p>
    <w:p w14:paraId="706F0003" w14:textId="77777777" w:rsidR="00BE5CC9" w:rsidRDefault="00BE5CC9" w:rsidP="00BE5CC9">
      <w:pPr>
        <w:tabs>
          <w:tab w:val="left" w:pos="5387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75311C2" w14:textId="22232424" w:rsidR="00301366" w:rsidRDefault="00301366" w:rsidP="00301366">
      <w:pPr>
        <w:tabs>
          <w:tab w:val="left" w:pos="538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 pozdravem</w:t>
      </w:r>
    </w:p>
    <w:p w14:paraId="5A47EE4D" w14:textId="392E3745" w:rsidR="00301366" w:rsidRDefault="00301366" w:rsidP="00301366">
      <w:pPr>
        <w:tabs>
          <w:tab w:val="left" w:pos="5387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D0B22C4" w14:textId="7D614602" w:rsidR="00301366" w:rsidRDefault="00301366" w:rsidP="00301366">
      <w:pPr>
        <w:tabs>
          <w:tab w:val="left" w:pos="538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Triangle Recruitment CZ s.r.o.</w:t>
      </w:r>
      <w:r>
        <w:rPr>
          <w:rFonts w:ascii="Times New Roman" w:hAnsi="Times New Roman" w:cs="Times New Roman"/>
          <w:sz w:val="24"/>
          <w:szCs w:val="24"/>
        </w:rPr>
        <w:tab/>
      </w:r>
      <w:r w:rsidR="00701AF9">
        <w:rPr>
          <w:rFonts w:ascii="Times New Roman" w:hAnsi="Times New Roman" w:cs="Times New Roman"/>
          <w:sz w:val="24"/>
          <w:szCs w:val="24"/>
        </w:rPr>
        <w:t>Andrea Brettnerová</w:t>
      </w:r>
    </w:p>
    <w:p w14:paraId="1535BF8D" w14:textId="3AFAA1CD" w:rsidR="00301366" w:rsidRDefault="00301366" w:rsidP="00301366">
      <w:pPr>
        <w:tabs>
          <w:tab w:val="left" w:pos="538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Tří Lvů 256/5</w:t>
      </w:r>
      <w:r>
        <w:rPr>
          <w:rFonts w:ascii="Times New Roman" w:hAnsi="Times New Roman" w:cs="Times New Roman"/>
          <w:sz w:val="24"/>
          <w:szCs w:val="24"/>
        </w:rPr>
        <w:tab/>
        <w:t xml:space="preserve">účetní spol. </w:t>
      </w:r>
      <w:r w:rsidR="00F61B71">
        <w:rPr>
          <w:rFonts w:ascii="Times New Roman" w:hAnsi="Times New Roman" w:cs="Times New Roman"/>
          <w:sz w:val="24"/>
          <w:szCs w:val="24"/>
        </w:rPr>
        <w:t>V rytmu čísel s.r.o.</w:t>
      </w:r>
    </w:p>
    <w:p w14:paraId="1F91C3DE" w14:textId="22D32B7A" w:rsidR="00301366" w:rsidRDefault="00301366" w:rsidP="00301366">
      <w:pPr>
        <w:tabs>
          <w:tab w:val="left" w:pos="538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370 01 České Budějovice</w:t>
      </w:r>
      <w:r>
        <w:rPr>
          <w:rFonts w:ascii="Times New Roman" w:hAnsi="Times New Roman" w:cs="Times New Roman"/>
          <w:sz w:val="24"/>
          <w:szCs w:val="24"/>
        </w:rPr>
        <w:tab/>
        <w:t xml:space="preserve">tel: </w:t>
      </w:r>
      <w:r w:rsidR="00701AF9">
        <w:rPr>
          <w:rFonts w:ascii="Times New Roman" w:hAnsi="Times New Roman" w:cs="Times New Roman"/>
          <w:sz w:val="24"/>
          <w:szCs w:val="24"/>
        </w:rPr>
        <w:t>739 366 955</w:t>
      </w:r>
    </w:p>
    <w:p w14:paraId="3B689D6B" w14:textId="450B8BD3" w:rsidR="00301366" w:rsidRPr="00301366" w:rsidRDefault="00301366" w:rsidP="00301366">
      <w:pPr>
        <w:tabs>
          <w:tab w:val="left" w:pos="538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IČ: 280 82 508</w:t>
      </w:r>
      <w:r>
        <w:rPr>
          <w:rFonts w:ascii="Times New Roman" w:hAnsi="Times New Roman" w:cs="Times New Roman"/>
          <w:sz w:val="24"/>
          <w:szCs w:val="24"/>
        </w:rPr>
        <w:tab/>
        <w:t xml:space="preserve">e-mail: </w:t>
      </w:r>
      <w:r w:rsidR="00701AF9">
        <w:rPr>
          <w:rFonts w:ascii="Times New Roman" w:hAnsi="Times New Roman" w:cs="Times New Roman"/>
          <w:sz w:val="24"/>
          <w:szCs w:val="24"/>
        </w:rPr>
        <w:t>brettnerova</w:t>
      </w:r>
      <w:r>
        <w:rPr>
          <w:rFonts w:ascii="Times New Roman" w:hAnsi="Times New Roman" w:cs="Times New Roman"/>
          <w:sz w:val="24"/>
          <w:szCs w:val="24"/>
        </w:rPr>
        <w:t>@</w:t>
      </w:r>
      <w:r w:rsidR="00F61B71">
        <w:rPr>
          <w:rFonts w:ascii="Times New Roman" w:hAnsi="Times New Roman" w:cs="Times New Roman"/>
          <w:sz w:val="24"/>
          <w:szCs w:val="24"/>
        </w:rPr>
        <w:t>vrytmucisel</w:t>
      </w:r>
      <w:r>
        <w:rPr>
          <w:rFonts w:ascii="Times New Roman" w:hAnsi="Times New Roman" w:cs="Times New Roman"/>
          <w:sz w:val="24"/>
          <w:szCs w:val="24"/>
        </w:rPr>
        <w:t>.cz</w:t>
      </w:r>
    </w:p>
    <w:sectPr w:rsidR="00301366" w:rsidRPr="003013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1317F"/>
    <w:multiLevelType w:val="hybridMultilevel"/>
    <w:tmpl w:val="31C4A2BC"/>
    <w:lvl w:ilvl="0" w:tplc="A9ACDAAA">
      <w:start w:val="4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2534D"/>
    <w:multiLevelType w:val="hybridMultilevel"/>
    <w:tmpl w:val="048E24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11AA7"/>
    <w:multiLevelType w:val="hybridMultilevel"/>
    <w:tmpl w:val="14D20CE8"/>
    <w:lvl w:ilvl="0" w:tplc="D766014C">
      <w:start w:val="3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4319855">
    <w:abstractNumId w:val="2"/>
  </w:num>
  <w:num w:numId="2" w16cid:durableId="268970645">
    <w:abstractNumId w:val="1"/>
  </w:num>
  <w:num w:numId="3" w16cid:durableId="596404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366"/>
    <w:rsid w:val="00025606"/>
    <w:rsid w:val="000479FF"/>
    <w:rsid w:val="00064F25"/>
    <w:rsid w:val="000A4CD5"/>
    <w:rsid w:val="001246CC"/>
    <w:rsid w:val="001678E5"/>
    <w:rsid w:val="00171005"/>
    <w:rsid w:val="001800FA"/>
    <w:rsid w:val="00190990"/>
    <w:rsid w:val="00196526"/>
    <w:rsid w:val="001E3563"/>
    <w:rsid w:val="00205B25"/>
    <w:rsid w:val="002456DF"/>
    <w:rsid w:val="0024740A"/>
    <w:rsid w:val="002803A0"/>
    <w:rsid w:val="002B1E64"/>
    <w:rsid w:val="002C7078"/>
    <w:rsid w:val="00301366"/>
    <w:rsid w:val="00310279"/>
    <w:rsid w:val="00322FB3"/>
    <w:rsid w:val="00347039"/>
    <w:rsid w:val="00396AFF"/>
    <w:rsid w:val="003A6BB4"/>
    <w:rsid w:val="003D3E8E"/>
    <w:rsid w:val="003D4F9B"/>
    <w:rsid w:val="004041A6"/>
    <w:rsid w:val="00410E2A"/>
    <w:rsid w:val="0043030C"/>
    <w:rsid w:val="00432308"/>
    <w:rsid w:val="004411AF"/>
    <w:rsid w:val="004B434F"/>
    <w:rsid w:val="004B608E"/>
    <w:rsid w:val="004F0E4A"/>
    <w:rsid w:val="004F73A4"/>
    <w:rsid w:val="005063E1"/>
    <w:rsid w:val="00531B33"/>
    <w:rsid w:val="005500BC"/>
    <w:rsid w:val="00563597"/>
    <w:rsid w:val="005850CE"/>
    <w:rsid w:val="00587A3A"/>
    <w:rsid w:val="00597565"/>
    <w:rsid w:val="005C6C59"/>
    <w:rsid w:val="005E299B"/>
    <w:rsid w:val="006209B3"/>
    <w:rsid w:val="00622389"/>
    <w:rsid w:val="006421B4"/>
    <w:rsid w:val="00642230"/>
    <w:rsid w:val="006547CE"/>
    <w:rsid w:val="00655753"/>
    <w:rsid w:val="00664E7B"/>
    <w:rsid w:val="006B6A25"/>
    <w:rsid w:val="006F0EBA"/>
    <w:rsid w:val="006F3C16"/>
    <w:rsid w:val="006F71D9"/>
    <w:rsid w:val="00701AF9"/>
    <w:rsid w:val="007073D3"/>
    <w:rsid w:val="0073470F"/>
    <w:rsid w:val="00743F0E"/>
    <w:rsid w:val="0076587B"/>
    <w:rsid w:val="00786075"/>
    <w:rsid w:val="007A21C9"/>
    <w:rsid w:val="007A7251"/>
    <w:rsid w:val="00830AA3"/>
    <w:rsid w:val="00855EC6"/>
    <w:rsid w:val="00863456"/>
    <w:rsid w:val="00865C7A"/>
    <w:rsid w:val="0086664F"/>
    <w:rsid w:val="00866D17"/>
    <w:rsid w:val="008807EC"/>
    <w:rsid w:val="00884F38"/>
    <w:rsid w:val="008C3631"/>
    <w:rsid w:val="008D6C4B"/>
    <w:rsid w:val="008E664D"/>
    <w:rsid w:val="008F31B7"/>
    <w:rsid w:val="009165DA"/>
    <w:rsid w:val="00925714"/>
    <w:rsid w:val="00981D7A"/>
    <w:rsid w:val="009C4531"/>
    <w:rsid w:val="009E0EB5"/>
    <w:rsid w:val="009F14E3"/>
    <w:rsid w:val="00A05858"/>
    <w:rsid w:val="00A13E03"/>
    <w:rsid w:val="00A173D2"/>
    <w:rsid w:val="00A24CF0"/>
    <w:rsid w:val="00A358F8"/>
    <w:rsid w:val="00A55657"/>
    <w:rsid w:val="00A56162"/>
    <w:rsid w:val="00AC381B"/>
    <w:rsid w:val="00AE6BA4"/>
    <w:rsid w:val="00B26B47"/>
    <w:rsid w:val="00B30F4B"/>
    <w:rsid w:val="00B51D3A"/>
    <w:rsid w:val="00B60704"/>
    <w:rsid w:val="00B6636A"/>
    <w:rsid w:val="00B8464A"/>
    <w:rsid w:val="00BE5CC9"/>
    <w:rsid w:val="00BF4CF6"/>
    <w:rsid w:val="00BF5F93"/>
    <w:rsid w:val="00C0304D"/>
    <w:rsid w:val="00C62CBD"/>
    <w:rsid w:val="00C842EE"/>
    <w:rsid w:val="00D1361B"/>
    <w:rsid w:val="00D45315"/>
    <w:rsid w:val="00D57A85"/>
    <w:rsid w:val="00D84FA4"/>
    <w:rsid w:val="00D929C0"/>
    <w:rsid w:val="00DF557B"/>
    <w:rsid w:val="00E1214C"/>
    <w:rsid w:val="00E32DEA"/>
    <w:rsid w:val="00E63C7D"/>
    <w:rsid w:val="00EB352F"/>
    <w:rsid w:val="00EC629D"/>
    <w:rsid w:val="00F007FA"/>
    <w:rsid w:val="00F559A9"/>
    <w:rsid w:val="00F61B71"/>
    <w:rsid w:val="00F73BBA"/>
    <w:rsid w:val="00F74761"/>
    <w:rsid w:val="00F87270"/>
    <w:rsid w:val="00FB4F99"/>
    <w:rsid w:val="00FD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EBB9F"/>
  <w15:chartTrackingRefBased/>
  <w15:docId w15:val="{FB32F798-0D76-451C-9937-8D780A4A7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3230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F0E4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F0E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101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Hrabětová</dc:creator>
  <cp:keywords/>
  <dc:description/>
  <cp:lastModifiedBy>V RYTMU ČÍSEL</cp:lastModifiedBy>
  <cp:revision>22</cp:revision>
  <cp:lastPrinted>2021-02-27T19:47:00Z</cp:lastPrinted>
  <dcterms:created xsi:type="dcterms:W3CDTF">2025-10-01T10:54:00Z</dcterms:created>
  <dcterms:modified xsi:type="dcterms:W3CDTF">2026-09-12T17:57:00Z</dcterms:modified>
</cp:coreProperties>
</file>