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E7C2" w14:textId="77777777" w:rsidR="00214699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F65C51" w14:textId="2E29C965" w:rsidR="008F6469" w:rsidRDefault="00175D67" w:rsidP="00214699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pan</w:t>
      </w:r>
    </w:p>
    <w:p w14:paraId="275280CF" w14:textId="4923582C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469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Oleksandr </w:t>
      </w:r>
      <w:proofErr w:type="spellStart"/>
      <w:r>
        <w:rPr>
          <w:rFonts w:ascii="Arial" w:hAnsi="Arial" w:cs="Arial"/>
        </w:rPr>
        <w:t>Rogoz</w:t>
      </w:r>
      <w:r w:rsidR="00214699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proofErr w:type="spellEnd"/>
    </w:p>
    <w:p w14:paraId="7AE73620" w14:textId="61F0DE44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4699">
        <w:rPr>
          <w:rFonts w:ascii="Arial" w:hAnsi="Arial" w:cs="Arial"/>
        </w:rPr>
        <w:tab/>
      </w:r>
      <w:r>
        <w:rPr>
          <w:rFonts w:ascii="Arial" w:hAnsi="Arial" w:cs="Arial"/>
        </w:rPr>
        <w:t>Božkovská 538/25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3134EED" w14:textId="708BBD81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469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326 00 Plzeň </w:t>
      </w:r>
    </w:p>
    <w:p w14:paraId="7E3F51E7" w14:textId="77777777" w:rsidR="00214699" w:rsidRDefault="00214699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58C8C7DB" w14:textId="31379C42" w:rsidR="00214699" w:rsidRDefault="00214699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grom.rogozin@seznam.cz</w:t>
      </w:r>
    </w:p>
    <w:p w14:paraId="3FC074DE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056F2BED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1250FAA0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1B563115" w14:textId="3D724F9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16/23/O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4699">
        <w:rPr>
          <w:rFonts w:ascii="Arial" w:hAnsi="Arial" w:cs="Arial"/>
        </w:rPr>
        <w:tab/>
      </w:r>
      <w:r>
        <w:rPr>
          <w:rFonts w:ascii="Arial" w:hAnsi="Arial" w:cs="Arial"/>
        </w:rPr>
        <w:t>V Plzni, dne 20. března 2026</w:t>
      </w:r>
    </w:p>
    <w:p w14:paraId="487E51F3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66E46AC2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39642C81" w14:textId="77777777" w:rsidR="00175D67" w:rsidRDefault="00175D67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14C94D53" w14:textId="6D01EDB6" w:rsidR="00175D67" w:rsidRPr="00CB2596" w:rsidRDefault="00E30543" w:rsidP="00214699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CB2596">
        <w:rPr>
          <w:rFonts w:ascii="Arial" w:hAnsi="Arial" w:cs="Arial"/>
          <w:b/>
          <w:bCs/>
        </w:rPr>
        <w:t xml:space="preserve">Daniel Pokorný x Oleksandr </w:t>
      </w:r>
      <w:proofErr w:type="spellStart"/>
      <w:r w:rsidRPr="00CB2596">
        <w:rPr>
          <w:rFonts w:ascii="Arial" w:hAnsi="Arial" w:cs="Arial"/>
          <w:b/>
          <w:bCs/>
        </w:rPr>
        <w:t>Rogoz</w:t>
      </w:r>
      <w:r w:rsidR="00214699">
        <w:rPr>
          <w:rFonts w:ascii="Arial" w:hAnsi="Arial" w:cs="Arial"/>
          <w:b/>
          <w:bCs/>
        </w:rPr>
        <w:t>i</w:t>
      </w:r>
      <w:r w:rsidRPr="00CB2596">
        <w:rPr>
          <w:rFonts w:ascii="Arial" w:hAnsi="Arial" w:cs="Arial"/>
          <w:b/>
          <w:bCs/>
        </w:rPr>
        <w:t>n</w:t>
      </w:r>
      <w:proofErr w:type="spellEnd"/>
      <w:r w:rsidR="00214699">
        <w:rPr>
          <w:rFonts w:ascii="Arial" w:hAnsi="Arial" w:cs="Arial"/>
          <w:b/>
          <w:bCs/>
        </w:rPr>
        <w:t>,</w:t>
      </w:r>
      <w:r w:rsidRPr="00CB2596">
        <w:rPr>
          <w:rFonts w:ascii="Arial" w:hAnsi="Arial" w:cs="Arial"/>
          <w:b/>
          <w:bCs/>
        </w:rPr>
        <w:t xml:space="preserve"> o 67.094,50 Kč</w:t>
      </w:r>
    </w:p>
    <w:p w14:paraId="1926C069" w14:textId="77777777" w:rsidR="00214699" w:rsidRDefault="00214699" w:rsidP="00214699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</w:p>
    <w:p w14:paraId="16653FDC" w14:textId="7EB02BA5" w:rsidR="00E30543" w:rsidRPr="00CB2596" w:rsidRDefault="00214699" w:rsidP="00214699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E30543" w:rsidRPr="00CB2596">
        <w:rPr>
          <w:rFonts w:ascii="Arial" w:hAnsi="Arial" w:cs="Arial"/>
          <w:b/>
          <w:bCs/>
        </w:rPr>
        <w:t>ýzva k plnění před podáním exekučního návrhu</w:t>
      </w:r>
    </w:p>
    <w:p w14:paraId="0B1980DB" w14:textId="77777777" w:rsidR="00E30543" w:rsidRDefault="00E3054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2F5F6796" w14:textId="77777777" w:rsidR="00214699" w:rsidRDefault="00214699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470EB99D" w14:textId="77777777" w:rsidR="00E30543" w:rsidRDefault="00E3054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0E1A006E" w14:textId="0F05A985" w:rsidR="00E30543" w:rsidRDefault="00E3054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pane,</w:t>
      </w:r>
    </w:p>
    <w:p w14:paraId="5F1C802A" w14:textId="77777777" w:rsidR="00E30543" w:rsidRDefault="00E3054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04153736" w14:textId="6F9E1BB7" w:rsidR="00E30543" w:rsidRDefault="00CB2596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30543">
        <w:rPr>
          <w:rFonts w:ascii="Arial" w:hAnsi="Arial" w:cs="Arial"/>
        </w:rPr>
        <w:t>bracím se na Vás jako právní zástupce pana Daniela Pokorného</w:t>
      </w:r>
      <w:r w:rsidR="0025615B">
        <w:rPr>
          <w:rFonts w:ascii="Arial" w:hAnsi="Arial" w:cs="Arial"/>
        </w:rPr>
        <w:t>, bytem Vochov 396, 330 23 Vochov.</w:t>
      </w:r>
    </w:p>
    <w:p w14:paraId="6664AD94" w14:textId="77777777" w:rsidR="0025615B" w:rsidRDefault="0025615B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78A069F7" w14:textId="69C975D1" w:rsidR="0025615B" w:rsidRDefault="0025615B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Usnesením Okresního soudu Plzeň-město ze dne 6. 2. 2026 č.j. 3 </w:t>
      </w:r>
      <w:proofErr w:type="spellStart"/>
      <w:r>
        <w:rPr>
          <w:rFonts w:ascii="Arial" w:hAnsi="Arial" w:cs="Arial"/>
        </w:rPr>
        <w:t>Tm</w:t>
      </w:r>
      <w:proofErr w:type="spellEnd"/>
      <w:r>
        <w:rPr>
          <w:rFonts w:ascii="Arial" w:hAnsi="Arial" w:cs="Arial"/>
        </w:rPr>
        <w:t xml:space="preserve"> 5/2024-510 Vám byla uložena povinnost uhradit mému klientovi náklady vzniklé účelným uplatněním nároku na náhradu škody a nemajetkové újmy v trestním řízení ve výši 67.094,50 Kč. Usnesení Okresního soudu Plzeň-město ze dne 6. 2. 2026 č.j. 3 </w:t>
      </w:r>
      <w:proofErr w:type="spellStart"/>
      <w:r>
        <w:rPr>
          <w:rFonts w:ascii="Arial" w:hAnsi="Arial" w:cs="Arial"/>
        </w:rPr>
        <w:t>Tm</w:t>
      </w:r>
      <w:proofErr w:type="spellEnd"/>
      <w:r>
        <w:rPr>
          <w:rFonts w:ascii="Arial" w:hAnsi="Arial" w:cs="Arial"/>
        </w:rPr>
        <w:t xml:space="preserve"> 5/2024-510 nabylo právní moci a vykonatelnosti dne 3. 3. 2026, kopii usnesení Okresního soudu Plzeň-město ze dne 6. 2. 2026 č.j. 3 </w:t>
      </w:r>
      <w:proofErr w:type="spellStart"/>
      <w:r>
        <w:rPr>
          <w:rFonts w:ascii="Arial" w:hAnsi="Arial" w:cs="Arial"/>
        </w:rPr>
        <w:t>Tm</w:t>
      </w:r>
      <w:proofErr w:type="spellEnd"/>
      <w:r>
        <w:rPr>
          <w:rFonts w:ascii="Arial" w:hAnsi="Arial" w:cs="Arial"/>
        </w:rPr>
        <w:t xml:space="preserve"> 5/2024-510</w:t>
      </w:r>
      <w:r w:rsidR="00E61015">
        <w:rPr>
          <w:rFonts w:ascii="Arial" w:hAnsi="Arial" w:cs="Arial"/>
        </w:rPr>
        <w:t xml:space="preserve"> s vyznačenou doložkou právní moci a vykonatelnosti přikládám.</w:t>
      </w:r>
    </w:p>
    <w:p w14:paraId="1F9E3BF0" w14:textId="77777777" w:rsidR="00E61015" w:rsidRDefault="00E61015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5E62A5DC" w14:textId="0CE33628" w:rsidR="00E61015" w:rsidRDefault="00214699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Částka</w:t>
      </w:r>
      <w:r w:rsidR="00E61015">
        <w:rPr>
          <w:rFonts w:ascii="Arial" w:hAnsi="Arial" w:cs="Arial"/>
        </w:rPr>
        <w:t xml:space="preserve"> 67.094,50 Kč</w:t>
      </w:r>
      <w:r>
        <w:rPr>
          <w:rFonts w:ascii="Arial" w:hAnsi="Arial" w:cs="Arial"/>
        </w:rPr>
        <w:t xml:space="preserve"> dle shora uvedeného usnesení nebyla dosud Vámi uhrazena. </w:t>
      </w:r>
    </w:p>
    <w:p w14:paraId="488E332D" w14:textId="77777777" w:rsidR="008835B3" w:rsidRDefault="008835B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3A22C1F1" w14:textId="77777777" w:rsidR="00327CF3" w:rsidRDefault="008835B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Dlužnou částku ve výši 67.094,50 Kč dle usnesení Okresního soudu Plzeň-město ze dne 6. 2. 2026 č.j. 3 </w:t>
      </w:r>
      <w:proofErr w:type="spellStart"/>
      <w:r>
        <w:rPr>
          <w:rFonts w:ascii="Arial" w:hAnsi="Arial" w:cs="Arial"/>
        </w:rPr>
        <w:t>Tm</w:t>
      </w:r>
      <w:proofErr w:type="spellEnd"/>
      <w:r>
        <w:rPr>
          <w:rFonts w:ascii="Arial" w:hAnsi="Arial" w:cs="Arial"/>
        </w:rPr>
        <w:t xml:space="preserve"> 5/2024-510 uhraďte prosím k rukám mého klienta na účet č. 32113829</w:t>
      </w:r>
      <w:r w:rsidR="00327CF3">
        <w:rPr>
          <w:rFonts w:ascii="Arial" w:hAnsi="Arial" w:cs="Arial"/>
        </w:rPr>
        <w:t xml:space="preserve">7/0300 nejpozději do 31. 3. 2026. </w:t>
      </w:r>
    </w:p>
    <w:p w14:paraId="0CA0FA27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51F9A3E4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případ marného uplynutí lhůty jsem mým klientem zmocněn k podání exekučního návrhu, podáním exekučního návrhu se toliko zvýší Vaše výdaje o náklady exekučního řízení. </w:t>
      </w:r>
    </w:p>
    <w:p w14:paraId="40163F2B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1CD5BB06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Činím tuto výzvu a lhůtu si znamenám.</w:t>
      </w:r>
    </w:p>
    <w:p w14:paraId="6C2EF2B6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65E7DC74" w14:textId="4B5E20B1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pozdravem</w:t>
      </w:r>
    </w:p>
    <w:p w14:paraId="5E129520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4EF990C3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p w14:paraId="1B5BAAE3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755A8A35" w14:textId="78EB1199" w:rsidR="00327CF3" w:rsidRDefault="00CB2596" w:rsidP="00214699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27CF3">
        <w:rPr>
          <w:rFonts w:ascii="Arial" w:hAnsi="Arial" w:cs="Arial"/>
        </w:rPr>
        <w:t xml:space="preserve">dvokát </w:t>
      </w:r>
    </w:p>
    <w:p w14:paraId="7BE90A52" w14:textId="77777777" w:rsidR="00327CF3" w:rsidRDefault="00327CF3" w:rsidP="00214699">
      <w:pPr>
        <w:pStyle w:val="Bezmezer"/>
        <w:ind w:left="567" w:right="567"/>
        <w:jc w:val="both"/>
        <w:rPr>
          <w:rFonts w:ascii="Arial" w:hAnsi="Arial" w:cs="Arial"/>
        </w:rPr>
      </w:pPr>
    </w:p>
    <w:sectPr w:rsidR="00327CF3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3888" w14:textId="77777777" w:rsidR="000647AD" w:rsidRDefault="000647AD">
      <w:r>
        <w:separator/>
      </w:r>
    </w:p>
  </w:endnote>
  <w:endnote w:type="continuationSeparator" w:id="0">
    <w:p w14:paraId="2AFE41EE" w14:textId="77777777" w:rsidR="000647AD" w:rsidRDefault="0006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05638B" w:rsidRDefault="0005638B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05638B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BB76" w14:textId="77777777" w:rsidR="000647AD" w:rsidRDefault="000647AD">
      <w:r>
        <w:separator/>
      </w:r>
    </w:p>
  </w:footnote>
  <w:footnote w:type="continuationSeparator" w:id="0">
    <w:p w14:paraId="7031433E" w14:textId="77777777" w:rsidR="000647AD" w:rsidRDefault="0006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05638B" w:rsidRDefault="0005638B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05638B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6990D21"/>
    <w:multiLevelType w:val="hybridMultilevel"/>
    <w:tmpl w:val="7B94717E"/>
    <w:lvl w:ilvl="0" w:tplc="D7240ECE">
      <w:start w:val="3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292">
    <w:abstractNumId w:val="5"/>
  </w:num>
  <w:num w:numId="2" w16cid:durableId="2081368913">
    <w:abstractNumId w:val="2"/>
  </w:num>
  <w:num w:numId="3" w16cid:durableId="1243565796">
    <w:abstractNumId w:val="1"/>
  </w:num>
  <w:num w:numId="4" w16cid:durableId="1572424023">
    <w:abstractNumId w:val="6"/>
  </w:num>
  <w:num w:numId="5" w16cid:durableId="451048819">
    <w:abstractNumId w:val="4"/>
  </w:num>
  <w:num w:numId="6" w16cid:durableId="1901669809">
    <w:abstractNumId w:val="0"/>
  </w:num>
  <w:num w:numId="7" w16cid:durableId="1377241491">
    <w:abstractNumId w:val="3"/>
  </w:num>
  <w:num w:numId="8" w16cid:durableId="761994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5638B"/>
    <w:rsid w:val="00062468"/>
    <w:rsid w:val="000647AD"/>
    <w:rsid w:val="00076A1B"/>
    <w:rsid w:val="00086075"/>
    <w:rsid w:val="000D4DE6"/>
    <w:rsid w:val="000F5017"/>
    <w:rsid w:val="00175D67"/>
    <w:rsid w:val="00193242"/>
    <w:rsid w:val="001F605E"/>
    <w:rsid w:val="00203275"/>
    <w:rsid w:val="00214699"/>
    <w:rsid w:val="00221F57"/>
    <w:rsid w:val="00233427"/>
    <w:rsid w:val="0025615B"/>
    <w:rsid w:val="00287BFD"/>
    <w:rsid w:val="002C664E"/>
    <w:rsid w:val="00307ACE"/>
    <w:rsid w:val="00315B69"/>
    <w:rsid w:val="00316E77"/>
    <w:rsid w:val="00327CF3"/>
    <w:rsid w:val="00337552"/>
    <w:rsid w:val="0038249F"/>
    <w:rsid w:val="003943A1"/>
    <w:rsid w:val="003B0685"/>
    <w:rsid w:val="003B6378"/>
    <w:rsid w:val="00452928"/>
    <w:rsid w:val="004A31F0"/>
    <w:rsid w:val="004A74F8"/>
    <w:rsid w:val="004C3F68"/>
    <w:rsid w:val="005036F0"/>
    <w:rsid w:val="005070AB"/>
    <w:rsid w:val="00510617"/>
    <w:rsid w:val="00575780"/>
    <w:rsid w:val="005E1CB3"/>
    <w:rsid w:val="005F3A30"/>
    <w:rsid w:val="006215F9"/>
    <w:rsid w:val="00625648"/>
    <w:rsid w:val="00646575"/>
    <w:rsid w:val="0067159A"/>
    <w:rsid w:val="00696542"/>
    <w:rsid w:val="006A2382"/>
    <w:rsid w:val="0071335E"/>
    <w:rsid w:val="0072457B"/>
    <w:rsid w:val="00741232"/>
    <w:rsid w:val="007A35FE"/>
    <w:rsid w:val="007A7731"/>
    <w:rsid w:val="007B1828"/>
    <w:rsid w:val="007F4BC2"/>
    <w:rsid w:val="008028EC"/>
    <w:rsid w:val="00805645"/>
    <w:rsid w:val="008835B3"/>
    <w:rsid w:val="008B79BD"/>
    <w:rsid w:val="008C7B41"/>
    <w:rsid w:val="008E4E02"/>
    <w:rsid w:val="008F02D7"/>
    <w:rsid w:val="008F6469"/>
    <w:rsid w:val="00911B6A"/>
    <w:rsid w:val="00982114"/>
    <w:rsid w:val="009A0862"/>
    <w:rsid w:val="009A1941"/>
    <w:rsid w:val="009B2283"/>
    <w:rsid w:val="009F78C3"/>
    <w:rsid w:val="00A071CA"/>
    <w:rsid w:val="00A2788C"/>
    <w:rsid w:val="00A949AA"/>
    <w:rsid w:val="00AA6D90"/>
    <w:rsid w:val="00AB1F6A"/>
    <w:rsid w:val="00AE5287"/>
    <w:rsid w:val="00B32EC7"/>
    <w:rsid w:val="00B4210D"/>
    <w:rsid w:val="00B80C29"/>
    <w:rsid w:val="00B94BBF"/>
    <w:rsid w:val="00B95C16"/>
    <w:rsid w:val="00C30920"/>
    <w:rsid w:val="00C4562A"/>
    <w:rsid w:val="00C60D11"/>
    <w:rsid w:val="00C9717F"/>
    <w:rsid w:val="00CB2596"/>
    <w:rsid w:val="00CD2266"/>
    <w:rsid w:val="00CF5656"/>
    <w:rsid w:val="00D1515A"/>
    <w:rsid w:val="00D20A89"/>
    <w:rsid w:val="00D46FB9"/>
    <w:rsid w:val="00D47A8E"/>
    <w:rsid w:val="00D80B2B"/>
    <w:rsid w:val="00D90C68"/>
    <w:rsid w:val="00DA6B28"/>
    <w:rsid w:val="00DD1EE5"/>
    <w:rsid w:val="00DF0BBE"/>
    <w:rsid w:val="00DF1775"/>
    <w:rsid w:val="00E30543"/>
    <w:rsid w:val="00E36A24"/>
    <w:rsid w:val="00E53B2E"/>
    <w:rsid w:val="00E61015"/>
    <w:rsid w:val="00E86B22"/>
    <w:rsid w:val="00EC6C7C"/>
    <w:rsid w:val="00ED6D5D"/>
    <w:rsid w:val="00F10E92"/>
    <w:rsid w:val="00F12078"/>
    <w:rsid w:val="00F17D0D"/>
    <w:rsid w:val="00F37D9A"/>
    <w:rsid w:val="00F92510"/>
    <w:rsid w:val="00F93785"/>
    <w:rsid w:val="00FA77B5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11</cp:revision>
  <cp:lastPrinted>2026-03-20T13:55:00Z</cp:lastPrinted>
  <dcterms:created xsi:type="dcterms:W3CDTF">2026-03-20T11:47:00Z</dcterms:created>
  <dcterms:modified xsi:type="dcterms:W3CDTF">2026-03-20T13:56:00Z</dcterms:modified>
</cp:coreProperties>
</file>