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6AEBC" w14:textId="5FF114FB" w:rsidR="009872B3" w:rsidRDefault="00B76EBA" w:rsidP="00B76EBA">
      <w:r w:rsidRPr="00B76EBA">
        <w:drawing>
          <wp:inline distT="0" distB="0" distL="0" distR="0" wp14:anchorId="3EBEDC97" wp14:editId="3B216CEA">
            <wp:extent cx="5725324" cy="5048955"/>
            <wp:effectExtent l="0" t="0" r="8890" b="0"/>
            <wp:docPr id="100193592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93592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5324" cy="504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097A5" w14:textId="5F1FBE48" w:rsidR="00B76EBA" w:rsidRDefault="00B76EBA" w:rsidP="00B76EBA">
      <w:r w:rsidRPr="00B76EBA">
        <w:lastRenderedPageBreak/>
        <w:drawing>
          <wp:inline distT="0" distB="0" distL="0" distR="0" wp14:anchorId="5FD3A965" wp14:editId="56166E58">
            <wp:extent cx="5658640" cy="4972744"/>
            <wp:effectExtent l="0" t="0" r="0" b="0"/>
            <wp:docPr id="180545464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45464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58640" cy="4972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943F6" w14:textId="32951592" w:rsidR="00B76EBA" w:rsidRDefault="00B76EBA" w:rsidP="00B76EBA">
      <w:r w:rsidRPr="00B76EBA">
        <w:lastRenderedPageBreak/>
        <w:drawing>
          <wp:inline distT="0" distB="0" distL="0" distR="0" wp14:anchorId="1C694C5F" wp14:editId="139D26AD">
            <wp:extent cx="5760720" cy="2949575"/>
            <wp:effectExtent l="0" t="0" r="0" b="3175"/>
            <wp:docPr id="160474499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74499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4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E7322" w14:textId="3B1E31EC" w:rsidR="00B76EBA" w:rsidRDefault="00B76EBA" w:rsidP="00B76EBA">
      <w:r w:rsidRPr="00B76EBA">
        <w:lastRenderedPageBreak/>
        <w:drawing>
          <wp:inline distT="0" distB="0" distL="0" distR="0" wp14:anchorId="106E0FAA" wp14:editId="289AD340">
            <wp:extent cx="5760720" cy="3171190"/>
            <wp:effectExtent l="0" t="0" r="0" b="0"/>
            <wp:docPr id="69713961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13961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7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FE315" w14:textId="031F016B" w:rsidR="00B76EBA" w:rsidRDefault="00B76EBA" w:rsidP="00B76EBA">
      <w:r w:rsidRPr="00B76EBA">
        <w:lastRenderedPageBreak/>
        <w:drawing>
          <wp:inline distT="0" distB="0" distL="0" distR="0" wp14:anchorId="578625DC" wp14:editId="61D69C06">
            <wp:extent cx="5760720" cy="3237865"/>
            <wp:effectExtent l="0" t="0" r="0" b="635"/>
            <wp:docPr id="104394139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94139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75B6B" w14:textId="645A8BEC" w:rsidR="00B76EBA" w:rsidRDefault="00B76EBA" w:rsidP="00B76EBA">
      <w:r w:rsidRPr="00B76EBA">
        <w:lastRenderedPageBreak/>
        <w:drawing>
          <wp:inline distT="0" distB="0" distL="0" distR="0" wp14:anchorId="00B6CACF" wp14:editId="3FFD9CE3">
            <wp:extent cx="5760720" cy="2888615"/>
            <wp:effectExtent l="0" t="0" r="0" b="6985"/>
            <wp:docPr id="62126433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26433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F4BE5" w14:textId="35190F75" w:rsidR="00B76EBA" w:rsidRDefault="00B76EBA" w:rsidP="00B76EBA">
      <w:r w:rsidRPr="00B76EBA">
        <w:drawing>
          <wp:inline distT="0" distB="0" distL="0" distR="0" wp14:anchorId="1D72C995" wp14:editId="6873EF08">
            <wp:extent cx="5760720" cy="1351915"/>
            <wp:effectExtent l="0" t="0" r="0" b="635"/>
            <wp:docPr id="110476918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76918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5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118E6" w14:textId="0245E4C3" w:rsidR="00B76EBA" w:rsidRDefault="00B76EBA" w:rsidP="00B76EBA">
      <w:r w:rsidRPr="00B76EBA">
        <w:drawing>
          <wp:inline distT="0" distB="0" distL="0" distR="0" wp14:anchorId="4E65C449" wp14:editId="64888448">
            <wp:extent cx="5760720" cy="987425"/>
            <wp:effectExtent l="0" t="0" r="0" b="3175"/>
            <wp:docPr id="95588078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88078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8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8BBFF" w14:textId="08A9614C" w:rsidR="00B76EBA" w:rsidRDefault="00B76EBA" w:rsidP="00B76EBA">
      <w:r w:rsidRPr="00B76EBA">
        <w:lastRenderedPageBreak/>
        <w:drawing>
          <wp:inline distT="0" distB="0" distL="0" distR="0" wp14:anchorId="650658A7" wp14:editId="0749E6AB">
            <wp:extent cx="5760720" cy="4380865"/>
            <wp:effectExtent l="0" t="0" r="0" b="635"/>
            <wp:docPr id="32317442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17442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8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1E61F" w14:textId="13437BED" w:rsidR="00302F70" w:rsidRDefault="00302F70" w:rsidP="00B76EBA">
      <w:r w:rsidRPr="00302F70">
        <w:lastRenderedPageBreak/>
        <w:drawing>
          <wp:inline distT="0" distB="0" distL="0" distR="0" wp14:anchorId="1EF5FEB4" wp14:editId="5C94C6B5">
            <wp:extent cx="8876581" cy="4604629"/>
            <wp:effectExtent l="0" t="0" r="1270" b="5715"/>
            <wp:docPr id="4947693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7693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93304" cy="4613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89EEC" w14:textId="634AF495" w:rsidR="00F5495A" w:rsidRDefault="00F5495A" w:rsidP="00B76EBA">
      <w:r w:rsidRPr="00F5495A">
        <w:lastRenderedPageBreak/>
        <w:drawing>
          <wp:inline distT="0" distB="0" distL="0" distR="0" wp14:anchorId="4D95D351" wp14:editId="7D022BE9">
            <wp:extent cx="5760720" cy="5354320"/>
            <wp:effectExtent l="0" t="0" r="0" b="0"/>
            <wp:docPr id="102594704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94704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5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3E55E" w14:textId="1B106677" w:rsidR="00F5495A" w:rsidRDefault="00F5495A" w:rsidP="00B76EBA">
      <w:r w:rsidRPr="00F5495A">
        <w:lastRenderedPageBreak/>
        <w:drawing>
          <wp:inline distT="0" distB="0" distL="0" distR="0" wp14:anchorId="5F379D00" wp14:editId="6A59C49A">
            <wp:extent cx="5760720" cy="3977640"/>
            <wp:effectExtent l="0" t="0" r="0" b="3810"/>
            <wp:docPr id="57287918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87918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7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6FA2A" w14:textId="59E441B3" w:rsidR="00F5495A" w:rsidRDefault="00F5495A" w:rsidP="00B76EBA">
      <w:r>
        <w:t>Úrok se přepočítává automaticky denně</w:t>
      </w:r>
    </w:p>
    <w:p w14:paraId="0D22C455" w14:textId="584B7536" w:rsidR="003E6250" w:rsidRDefault="003E6250" w:rsidP="00B76EBA">
      <w:r w:rsidRPr="003E6250">
        <w:lastRenderedPageBreak/>
        <w:drawing>
          <wp:inline distT="0" distB="0" distL="0" distR="0" wp14:anchorId="61DC8D81" wp14:editId="733A308B">
            <wp:extent cx="5760720" cy="3445510"/>
            <wp:effectExtent l="0" t="0" r="0" b="2540"/>
            <wp:docPr id="74802527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02527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4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28565" w14:textId="0385E105" w:rsidR="003E6250" w:rsidRDefault="003E6250" w:rsidP="00B76EBA">
      <w:r w:rsidRPr="003E6250">
        <w:lastRenderedPageBreak/>
        <w:drawing>
          <wp:inline distT="0" distB="0" distL="0" distR="0" wp14:anchorId="42162B32" wp14:editId="7A2DF8CC">
            <wp:extent cx="5760720" cy="3914775"/>
            <wp:effectExtent l="0" t="0" r="0" b="9525"/>
            <wp:docPr id="110775502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75502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5199A" w14:textId="44BDFDDC" w:rsidR="003E6250" w:rsidRDefault="003E6250" w:rsidP="00B76EBA">
      <w:r w:rsidRPr="003E6250">
        <w:lastRenderedPageBreak/>
        <w:drawing>
          <wp:inline distT="0" distB="0" distL="0" distR="0" wp14:anchorId="47C0CD45" wp14:editId="1AC62446">
            <wp:extent cx="5760720" cy="4071620"/>
            <wp:effectExtent l="0" t="0" r="0" b="5080"/>
            <wp:docPr id="91534902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349026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01770" w14:textId="77777777" w:rsidR="00F5495A" w:rsidRDefault="00F5495A" w:rsidP="00B76EBA"/>
    <w:p w14:paraId="211EC325" w14:textId="77777777" w:rsidR="00B76EBA" w:rsidRDefault="00B76EBA" w:rsidP="00B76EBA"/>
    <w:p w14:paraId="79C252C7" w14:textId="77777777" w:rsidR="00B76EBA" w:rsidRDefault="00B76EBA" w:rsidP="00B76EBA"/>
    <w:p w14:paraId="4581ED8F" w14:textId="77777777" w:rsidR="00B76EBA" w:rsidRPr="00B76EBA" w:rsidRDefault="00B76EBA" w:rsidP="00B76EBA"/>
    <w:sectPr w:rsidR="00B76EBA" w:rsidRPr="00B76EBA" w:rsidSect="00A942A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EBA"/>
    <w:rsid w:val="0002050A"/>
    <w:rsid w:val="00302F70"/>
    <w:rsid w:val="003E6250"/>
    <w:rsid w:val="006D59C3"/>
    <w:rsid w:val="009872B3"/>
    <w:rsid w:val="00A942A7"/>
    <w:rsid w:val="00B76EBA"/>
    <w:rsid w:val="00F5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1D34C9"/>
  <w15:chartTrackingRefBased/>
  <w15:docId w15:val="{F9051A35-5515-4B9A-A160-250265D68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76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76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76E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76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76E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76E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76E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76E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76E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76E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76E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76E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76EB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76EB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76EB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76EB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76EB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76EB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76E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76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76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76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76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76EB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76EB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76EB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76E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76EB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76EB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13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Bradac-CONTRACTOR</dc:creator>
  <cp:keywords/>
  <dc:description/>
  <cp:lastModifiedBy>Roman Bradac-CONTRACTOR</cp:lastModifiedBy>
  <cp:revision>3</cp:revision>
  <dcterms:created xsi:type="dcterms:W3CDTF">2025-12-05T11:33:00Z</dcterms:created>
  <dcterms:modified xsi:type="dcterms:W3CDTF">2025-12-05T12:19:00Z</dcterms:modified>
</cp:coreProperties>
</file>